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7A" w:rsidRPr="0048344A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344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50800</wp:posOffset>
            </wp:positionV>
            <wp:extent cx="1613535" cy="1613535"/>
            <wp:effectExtent l="19050" t="0" r="5715" b="0"/>
            <wp:wrapNone/>
            <wp:docPr id="1" name="Рисунок 2" descr="C:\Users\Sh\Desktop\Выставки\2015 Expo-Russia-Vietnam\Лого\vietnam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esktop\Выставки\2015 Expo-Russia-Vietnam\Лого\vietnam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71" cy="16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Оргкомитет</w:t>
      </w:r>
    </w:p>
    <w:p w:rsidR="00AE467A" w:rsidRPr="0048344A" w:rsidRDefault="0042720A" w:rsidP="00AE467A">
      <w:pPr>
        <w:spacing w:after="0"/>
        <w:ind w:left="340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="00AE467A" w:rsidRPr="004834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Российско-Вьетнамской</w:t>
      </w:r>
      <w:r w:rsidR="00AE467A" w:rsidRPr="004834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промышленной выставки</w:t>
      </w:r>
    </w:p>
    <w:p w:rsidR="00AE467A" w:rsidRPr="00D02D3B" w:rsidRDefault="00AE467A" w:rsidP="00AE467A">
      <w:pPr>
        <w:spacing w:after="0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8344A">
        <w:rPr>
          <w:rFonts w:ascii="Times New Roman" w:eastAsia="Times New Roman" w:hAnsi="Times New Roman" w:cs="Times New Roman"/>
          <w:sz w:val="24"/>
          <w:szCs w:val="24"/>
          <w:lang w:eastAsia="ru-RU"/>
        </w:rPr>
        <w:t>Expo</w:t>
      </w:r>
      <w:r w:rsidRPr="00D02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8344A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r w:rsidRPr="00D02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8344A">
        <w:rPr>
          <w:rFonts w:ascii="Times New Roman" w:eastAsia="Times New Roman" w:hAnsi="Times New Roman" w:cs="Times New Roman"/>
          <w:sz w:val="24"/>
          <w:szCs w:val="24"/>
          <w:lang w:eastAsia="ru-RU"/>
        </w:rPr>
        <w:t>Vietnam</w:t>
      </w:r>
      <w:r w:rsidRPr="00D02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D02D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</w:p>
    <w:p w:rsidR="00AE467A" w:rsidRPr="00D02D3B" w:rsidRDefault="00AE467A" w:rsidP="00AE467A">
      <w:pPr>
        <w:spacing w:after="0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2D3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оссийско</w:t>
      </w:r>
      <w:r w:rsidRPr="00D02D3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ьетнамского</w:t>
      </w:r>
      <w:r w:rsidRPr="00D02D3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бизнес</w:t>
      </w:r>
      <w:r w:rsidRPr="00D02D3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форума</w:t>
      </w:r>
    </w:p>
    <w:p w:rsidR="00AE467A" w:rsidRPr="0048344A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2A84">
        <w:rPr>
          <w:rFonts w:ascii="Times New Roman" w:hAnsi="Times New Roman" w:cs="Times New Roman"/>
          <w:sz w:val="24"/>
          <w:szCs w:val="24"/>
          <w:lang w:val="ru-RU"/>
        </w:rPr>
        <w:t xml:space="preserve">119034, </w:t>
      </w:r>
      <w:r w:rsidRPr="0048344A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282A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344A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282A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344A">
        <w:rPr>
          <w:rFonts w:ascii="Times New Roman" w:hAnsi="Times New Roman" w:cs="Times New Roman"/>
          <w:sz w:val="24"/>
          <w:szCs w:val="24"/>
          <w:lang w:val="ru-RU"/>
        </w:rPr>
        <w:t>Пречистенка, 10</w:t>
      </w:r>
    </w:p>
    <w:p w:rsidR="00AE467A" w:rsidRPr="0048344A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344A">
        <w:rPr>
          <w:rFonts w:ascii="Times New Roman" w:hAnsi="Times New Roman" w:cs="Times New Roman"/>
          <w:sz w:val="24"/>
          <w:szCs w:val="24"/>
          <w:lang w:val="ru-RU"/>
        </w:rPr>
        <w:t>Тел/факс: +7 (495) 721-32-36</w:t>
      </w:r>
    </w:p>
    <w:p w:rsidR="00AE467A" w:rsidRPr="003A4804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de-AT"/>
        </w:rPr>
      </w:pPr>
      <w:r w:rsidRPr="003A4804">
        <w:rPr>
          <w:rFonts w:ascii="Times New Roman" w:hAnsi="Times New Roman" w:cs="Times New Roman"/>
          <w:sz w:val="24"/>
          <w:szCs w:val="24"/>
          <w:lang w:val="de-AT"/>
        </w:rPr>
        <w:t>+7 (495) 637-50-79</w:t>
      </w:r>
    </w:p>
    <w:p w:rsidR="00AE467A" w:rsidRPr="003A4804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de-AT"/>
        </w:rPr>
      </w:pPr>
      <w:r w:rsidRPr="003A4804">
        <w:rPr>
          <w:rFonts w:ascii="Times New Roman" w:hAnsi="Times New Roman" w:cs="Times New Roman"/>
          <w:sz w:val="24"/>
          <w:szCs w:val="24"/>
          <w:lang w:val="de-AT"/>
        </w:rPr>
        <w:t>e-mail: info@zarubezhexpo.ru</w:t>
      </w:r>
    </w:p>
    <w:p w:rsidR="00AE467A" w:rsidRPr="003A4804" w:rsidRDefault="00AE467A" w:rsidP="00AE467A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  <w:lang w:val="de-AT"/>
        </w:rPr>
      </w:pPr>
      <w:r w:rsidRPr="003A4804">
        <w:rPr>
          <w:rFonts w:ascii="Times New Roman" w:hAnsi="Times New Roman" w:cs="Times New Roman"/>
          <w:sz w:val="24"/>
          <w:szCs w:val="24"/>
          <w:lang w:val="de-AT"/>
        </w:rPr>
        <w:t>www.zarubezhexpo.ru</w:t>
      </w:r>
    </w:p>
    <w:p w:rsidR="00AE467A" w:rsidRPr="0048344A" w:rsidRDefault="00AE467A" w:rsidP="00AE467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Вьетнам, Ханой</w:t>
      </w:r>
    </w:p>
    <w:p w:rsidR="00AE467A" w:rsidRPr="00B63948" w:rsidRDefault="00AE467A" w:rsidP="00AE467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1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декабря 201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</w:p>
    <w:p w:rsidR="00AE467A" w:rsidRPr="00B63948" w:rsidRDefault="00AE467A" w:rsidP="00AE467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39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MELIA</w:t>
      </w:r>
      <w:r w:rsidRPr="00B639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HANOI</w:t>
      </w:r>
    </w:p>
    <w:p w:rsidR="00AE467A" w:rsidRPr="0048344A" w:rsidRDefault="00AE467A" w:rsidP="00AE46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467A" w:rsidRPr="0048344A" w:rsidRDefault="00AE467A" w:rsidP="00AE46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ПРЕСС-РЕЛИЗ</w:t>
      </w:r>
    </w:p>
    <w:p w:rsidR="00AE467A" w:rsidRPr="0048344A" w:rsidRDefault="00AE467A" w:rsidP="00AE46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E467A" w:rsidRPr="0048344A" w:rsidRDefault="0042720A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Вторая 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Российско-Вьетнамская промышленная выставка «Expo-Russia Vietnam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AE4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 проходить с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конгресс-центре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AE467A" w:rsidRPr="00282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Melia</w:t>
      </w:r>
      <w:r w:rsidR="00AE4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>
        <w:rPr>
          <w:rFonts w:ascii="Times New Roman" w:eastAsia="Times New Roman" w:hAnsi="Times New Roman" w:cs="Times New Roman"/>
          <w:sz w:val="24"/>
          <w:szCs w:val="24"/>
          <w:lang w:eastAsia="ru-RU"/>
        </w:rPr>
        <w:t>Hanoi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Ханой (Социалистическая Республика Вьетнам)</w:t>
      </w:r>
      <w:r w:rsidR="00AE4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Торжественная церемония открытия начнется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в 1</w:t>
      </w:r>
      <w:r w:rsidR="00AE4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:00 в вышеуказанном комплексе. Ожидается участие членов Кабинета министров, руководителей субъектов Р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оссии и Вьетнама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руководителей муниципальных образований, представителей деловых кругов, а также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аккредитованных в СРВ членов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дипкорпуса</w:t>
      </w:r>
      <w:proofErr w:type="spellEnd"/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E467A" w:rsidRPr="0048344A" w:rsidRDefault="00AE467A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Организатором выставки является ОАО «Зарубеж-Экспо». Мероприятие проводится под патронатом ТПП РФ, при поддержке МИД РФ, Минэкономразвития, </w:t>
      </w:r>
      <w:proofErr w:type="spellStart"/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Минпромторга</w:t>
      </w:r>
      <w:proofErr w:type="spellEnd"/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3F32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Российского экспортного центра, 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других ведомств России, а так же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Посольства и 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Торгового представительства РФ в СРВ.</w:t>
      </w:r>
    </w:p>
    <w:p w:rsidR="00AE467A" w:rsidRDefault="00AE467A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Выставка организуется с целью содействия дальнейшему развитию торгово-экономических связей между Россией и Вьетнамом, диверсификации форм и направлений экономического сотрудничества, расширения сотрудничества в социально-гуманитарной сфере, а также продвижения экспортной продукции российских предприятий и организаций на рынки Юго-Восточной Азии. В составе российской экспозиции будет представлена экспортно-ориентированная инновационная продукция и услуги, перспективные разработки предприятий, вузов и научных организаций, инвестиционные проекты регионов. Состоятся презентации новейших разработо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в энергетике, машиностроении,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91D7B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сельском хозяйстве,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транспорте, телекоммуникаци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ях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связи, горнодобывающей промышленности, химической промышленности, медицине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фармацевтике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других высокотехнологичных отраслях.</w:t>
      </w:r>
      <w:r w:rsidR="003A4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AE467A" w:rsidRPr="0007670D" w:rsidRDefault="00AE467A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Торгово-промышленная Палата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СРВ 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выступит 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Российско-Вьетнамского бизнес-форума «</w:t>
      </w:r>
      <w:r w:rsidRPr="00282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Перспективы развития 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82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282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ничества в условиях свободной торговли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2C6D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который пройдет в 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амках выставки 1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 г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еловую программу включен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ыступление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докладчиков от Правительств наших 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стран, презентации регионов РФ, биржа контактов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562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562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встречи, проведение тематических круглых столов.</w:t>
      </w:r>
    </w:p>
    <w:p w:rsidR="00AE467A" w:rsidRDefault="00AE467A" w:rsidP="00891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Приглашаем </w:t>
      </w:r>
      <w:bookmarkStart w:id="0" w:name="_GoBack"/>
      <w:bookmarkEnd w:id="0"/>
      <w:r w:rsidR="003A4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«Expo-Russia Vietnam 201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3A4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и </w:t>
      </w:r>
      <w:r w:rsidR="0042720A" w:rsidRPr="00D02D3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 w:rsidR="004272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оссийско</w:t>
      </w:r>
      <w:r w:rsidR="0042720A" w:rsidRPr="00D02D3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-В</w:t>
      </w:r>
      <w:r w:rsidR="0042720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ьетнамский</w:t>
      </w:r>
      <w:r w:rsidR="003A4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бизнес-форум.</w:t>
      </w:r>
    </w:p>
    <w:p w:rsidR="0042720A" w:rsidRDefault="0042720A" w:rsidP="00DB2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467A" w:rsidRPr="000D3631" w:rsidRDefault="00AE467A" w:rsidP="00AE46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ОРГКОМИТЕТ ОАО «ЗАРУБЕЖ-ЭКСПО»</w:t>
      </w:r>
    </w:p>
    <w:p w:rsidR="00C9688F" w:rsidRDefault="00C9688F"/>
    <w:sectPr w:rsidR="00C9688F" w:rsidSect="00A60725">
      <w:headerReference w:type="default" r:id="rId7"/>
      <w:footerReference w:type="default" r:id="rId8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15" w:rsidRDefault="00CA5615" w:rsidP="005B0394">
      <w:pPr>
        <w:spacing w:after="0" w:line="240" w:lineRule="auto"/>
      </w:pPr>
      <w:r>
        <w:separator/>
      </w:r>
    </w:p>
  </w:endnote>
  <w:endnote w:type="continuationSeparator" w:id="0">
    <w:p w:rsidR="00CA5615" w:rsidRDefault="00CA5615" w:rsidP="005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84" w:rsidRDefault="003F3281" w:rsidP="0024129D">
    <w:pPr>
      <w:pStyle w:val="a5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15" w:rsidRDefault="00CA5615" w:rsidP="005B0394">
      <w:pPr>
        <w:spacing w:after="0" w:line="240" w:lineRule="auto"/>
      </w:pPr>
      <w:r>
        <w:separator/>
      </w:r>
    </w:p>
  </w:footnote>
  <w:footnote w:type="continuationSeparator" w:id="0">
    <w:p w:rsidR="00CA5615" w:rsidRDefault="00CA5615" w:rsidP="005B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84" w:rsidRDefault="003F3281" w:rsidP="00F34763">
    <w:pPr>
      <w:pStyle w:val="a3"/>
      <w:tabs>
        <w:tab w:val="clear" w:pos="4677"/>
        <w:tab w:val="clear" w:pos="9355"/>
      </w:tabs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7A"/>
    <w:rsid w:val="00002E0A"/>
    <w:rsid w:val="000259F4"/>
    <w:rsid w:val="00032495"/>
    <w:rsid w:val="000329D2"/>
    <w:rsid w:val="000530E3"/>
    <w:rsid w:val="00053372"/>
    <w:rsid w:val="00056855"/>
    <w:rsid w:val="0008633A"/>
    <w:rsid w:val="000B3305"/>
    <w:rsid w:val="000D6A7D"/>
    <w:rsid w:val="000F7416"/>
    <w:rsid w:val="0010319A"/>
    <w:rsid w:val="00104163"/>
    <w:rsid w:val="00127278"/>
    <w:rsid w:val="001302C9"/>
    <w:rsid w:val="001440D5"/>
    <w:rsid w:val="001470EE"/>
    <w:rsid w:val="001520DA"/>
    <w:rsid w:val="001521A4"/>
    <w:rsid w:val="0015416F"/>
    <w:rsid w:val="00163325"/>
    <w:rsid w:val="001650A0"/>
    <w:rsid w:val="00167CC8"/>
    <w:rsid w:val="0017577F"/>
    <w:rsid w:val="00176FF5"/>
    <w:rsid w:val="00185876"/>
    <w:rsid w:val="001A2357"/>
    <w:rsid w:val="001C26ED"/>
    <w:rsid w:val="001C5936"/>
    <w:rsid w:val="001E4150"/>
    <w:rsid w:val="002261EE"/>
    <w:rsid w:val="00227D5A"/>
    <w:rsid w:val="002565CF"/>
    <w:rsid w:val="00271FAE"/>
    <w:rsid w:val="002727A2"/>
    <w:rsid w:val="002846BA"/>
    <w:rsid w:val="00291FDA"/>
    <w:rsid w:val="002A1AD8"/>
    <w:rsid w:val="002A68D8"/>
    <w:rsid w:val="002C6DF5"/>
    <w:rsid w:val="002C7666"/>
    <w:rsid w:val="002D18C5"/>
    <w:rsid w:val="002D7CC7"/>
    <w:rsid w:val="003641FB"/>
    <w:rsid w:val="003A4804"/>
    <w:rsid w:val="003F3281"/>
    <w:rsid w:val="004160A1"/>
    <w:rsid w:val="00417594"/>
    <w:rsid w:val="0041764A"/>
    <w:rsid w:val="0042261B"/>
    <w:rsid w:val="0042720A"/>
    <w:rsid w:val="004401E5"/>
    <w:rsid w:val="00445502"/>
    <w:rsid w:val="004519AC"/>
    <w:rsid w:val="00451C2B"/>
    <w:rsid w:val="00453635"/>
    <w:rsid w:val="00475919"/>
    <w:rsid w:val="004A2F43"/>
    <w:rsid w:val="004C0156"/>
    <w:rsid w:val="004F1FDA"/>
    <w:rsid w:val="004F42E7"/>
    <w:rsid w:val="00500DC3"/>
    <w:rsid w:val="00510589"/>
    <w:rsid w:val="00541AE5"/>
    <w:rsid w:val="00547AF2"/>
    <w:rsid w:val="00552959"/>
    <w:rsid w:val="005B0394"/>
    <w:rsid w:val="005B2A9D"/>
    <w:rsid w:val="005C03A5"/>
    <w:rsid w:val="005D3EBA"/>
    <w:rsid w:val="00607F16"/>
    <w:rsid w:val="006404CC"/>
    <w:rsid w:val="00655855"/>
    <w:rsid w:val="00663180"/>
    <w:rsid w:val="00676DD2"/>
    <w:rsid w:val="00686561"/>
    <w:rsid w:val="006872E6"/>
    <w:rsid w:val="00691370"/>
    <w:rsid w:val="006C3E33"/>
    <w:rsid w:val="006D4EF8"/>
    <w:rsid w:val="006F49A5"/>
    <w:rsid w:val="006F775B"/>
    <w:rsid w:val="00701722"/>
    <w:rsid w:val="00720988"/>
    <w:rsid w:val="00724332"/>
    <w:rsid w:val="00741F7D"/>
    <w:rsid w:val="007455E9"/>
    <w:rsid w:val="0074665C"/>
    <w:rsid w:val="00750637"/>
    <w:rsid w:val="00757E72"/>
    <w:rsid w:val="0076450F"/>
    <w:rsid w:val="00766C6C"/>
    <w:rsid w:val="0077319C"/>
    <w:rsid w:val="00781F6D"/>
    <w:rsid w:val="007843CB"/>
    <w:rsid w:val="0078466F"/>
    <w:rsid w:val="007A470F"/>
    <w:rsid w:val="007B0119"/>
    <w:rsid w:val="007B0E52"/>
    <w:rsid w:val="007B3337"/>
    <w:rsid w:val="007C0013"/>
    <w:rsid w:val="007C3E2A"/>
    <w:rsid w:val="007C4FAD"/>
    <w:rsid w:val="007C6538"/>
    <w:rsid w:val="007D5BC2"/>
    <w:rsid w:val="00803C9F"/>
    <w:rsid w:val="00805725"/>
    <w:rsid w:val="00853A82"/>
    <w:rsid w:val="008725E3"/>
    <w:rsid w:val="00881104"/>
    <w:rsid w:val="0088250F"/>
    <w:rsid w:val="00891D7B"/>
    <w:rsid w:val="0089356B"/>
    <w:rsid w:val="008960AA"/>
    <w:rsid w:val="00897C93"/>
    <w:rsid w:val="008C58DC"/>
    <w:rsid w:val="008D5C27"/>
    <w:rsid w:val="008E3219"/>
    <w:rsid w:val="008F79BA"/>
    <w:rsid w:val="0092595B"/>
    <w:rsid w:val="00943392"/>
    <w:rsid w:val="009445EC"/>
    <w:rsid w:val="00953D5E"/>
    <w:rsid w:val="00964438"/>
    <w:rsid w:val="00975C70"/>
    <w:rsid w:val="00975DE2"/>
    <w:rsid w:val="009764DC"/>
    <w:rsid w:val="0098193D"/>
    <w:rsid w:val="009923FF"/>
    <w:rsid w:val="009B7A9B"/>
    <w:rsid w:val="009D0C9D"/>
    <w:rsid w:val="009E419B"/>
    <w:rsid w:val="009E63E5"/>
    <w:rsid w:val="009F6AE0"/>
    <w:rsid w:val="00A00CB3"/>
    <w:rsid w:val="00A02F24"/>
    <w:rsid w:val="00A157FD"/>
    <w:rsid w:val="00A248EF"/>
    <w:rsid w:val="00A42493"/>
    <w:rsid w:val="00A4613A"/>
    <w:rsid w:val="00A508F9"/>
    <w:rsid w:val="00A5154E"/>
    <w:rsid w:val="00A54FA7"/>
    <w:rsid w:val="00A555D2"/>
    <w:rsid w:val="00A670C4"/>
    <w:rsid w:val="00A6759B"/>
    <w:rsid w:val="00A81177"/>
    <w:rsid w:val="00A8551A"/>
    <w:rsid w:val="00A92D42"/>
    <w:rsid w:val="00A94017"/>
    <w:rsid w:val="00AB2E4B"/>
    <w:rsid w:val="00AB7AB8"/>
    <w:rsid w:val="00AE467A"/>
    <w:rsid w:val="00AE729F"/>
    <w:rsid w:val="00AF1314"/>
    <w:rsid w:val="00AF652F"/>
    <w:rsid w:val="00B05AFA"/>
    <w:rsid w:val="00B10C5C"/>
    <w:rsid w:val="00B206C7"/>
    <w:rsid w:val="00B34AF8"/>
    <w:rsid w:val="00B448CD"/>
    <w:rsid w:val="00B5712B"/>
    <w:rsid w:val="00B63DD7"/>
    <w:rsid w:val="00B86E58"/>
    <w:rsid w:val="00B9652D"/>
    <w:rsid w:val="00BA508E"/>
    <w:rsid w:val="00BB4713"/>
    <w:rsid w:val="00BC1C23"/>
    <w:rsid w:val="00BC21F2"/>
    <w:rsid w:val="00BC73A3"/>
    <w:rsid w:val="00BE0927"/>
    <w:rsid w:val="00BE5029"/>
    <w:rsid w:val="00BF0D3C"/>
    <w:rsid w:val="00C03DFC"/>
    <w:rsid w:val="00C06408"/>
    <w:rsid w:val="00C06835"/>
    <w:rsid w:val="00C2371D"/>
    <w:rsid w:val="00C27126"/>
    <w:rsid w:val="00C72740"/>
    <w:rsid w:val="00C774B1"/>
    <w:rsid w:val="00C91BB0"/>
    <w:rsid w:val="00C94651"/>
    <w:rsid w:val="00C9688F"/>
    <w:rsid w:val="00CA5615"/>
    <w:rsid w:val="00CD1A32"/>
    <w:rsid w:val="00CE1EE4"/>
    <w:rsid w:val="00D04A6F"/>
    <w:rsid w:val="00D21B1A"/>
    <w:rsid w:val="00D3544A"/>
    <w:rsid w:val="00D4342D"/>
    <w:rsid w:val="00D64E6F"/>
    <w:rsid w:val="00D7236D"/>
    <w:rsid w:val="00D802AE"/>
    <w:rsid w:val="00D87323"/>
    <w:rsid w:val="00D93E09"/>
    <w:rsid w:val="00D944E1"/>
    <w:rsid w:val="00DB151F"/>
    <w:rsid w:val="00DB2FE1"/>
    <w:rsid w:val="00DB5953"/>
    <w:rsid w:val="00DD0AB2"/>
    <w:rsid w:val="00E61D67"/>
    <w:rsid w:val="00E630C1"/>
    <w:rsid w:val="00E71040"/>
    <w:rsid w:val="00E7220A"/>
    <w:rsid w:val="00E83A90"/>
    <w:rsid w:val="00E938D8"/>
    <w:rsid w:val="00E96906"/>
    <w:rsid w:val="00EC7F74"/>
    <w:rsid w:val="00EE1DE1"/>
    <w:rsid w:val="00EE4818"/>
    <w:rsid w:val="00F012DF"/>
    <w:rsid w:val="00F07081"/>
    <w:rsid w:val="00F50174"/>
    <w:rsid w:val="00F51777"/>
    <w:rsid w:val="00F52075"/>
    <w:rsid w:val="00F60367"/>
    <w:rsid w:val="00FA410F"/>
    <w:rsid w:val="00FB5134"/>
    <w:rsid w:val="00FB7FF0"/>
    <w:rsid w:val="00FD300D"/>
    <w:rsid w:val="00FD3212"/>
    <w:rsid w:val="00FE0230"/>
    <w:rsid w:val="00FE550C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rsid w:val="00AE467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rsid w:val="00AE46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4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Manager-6</cp:lastModifiedBy>
  <cp:revision>2</cp:revision>
  <dcterms:created xsi:type="dcterms:W3CDTF">2017-04-18T09:06:00Z</dcterms:created>
  <dcterms:modified xsi:type="dcterms:W3CDTF">2017-04-18T09:06:00Z</dcterms:modified>
</cp:coreProperties>
</file>