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B5" w:rsidRPr="003B30DF" w:rsidRDefault="004E189B" w:rsidP="003F3122">
      <w:pPr>
        <w:ind w:left="-567"/>
        <w:jc w:val="right"/>
        <w:rPr>
          <w:rFonts w:ascii="Times New Roman" w:eastAsia="Calibri" w:hAnsi="Times New Roman" w:cs="Times New Roman"/>
          <w:noProof/>
          <w:lang w:val="ru-RU" w:eastAsia="ru-RU"/>
        </w:rPr>
      </w:pPr>
      <w:r w:rsidRPr="003B30DF">
        <w:rPr>
          <w:rFonts w:ascii="Times New Roman" w:eastAsia="MS Mincho" w:hAnsi="Times New Roman" w:cs="Times New Roman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95249</wp:posOffset>
            </wp:positionV>
            <wp:extent cx="772702" cy="771525"/>
            <wp:effectExtent l="0" t="0" r="889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07" cy="7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1B5" w:rsidRPr="003B30DF">
        <w:rPr>
          <w:rFonts w:ascii="Times New Roman" w:hAnsi="Times New Roman" w:cs="Times New Roman"/>
          <w:color w:val="0000FF"/>
          <w:lang w:val="ru-RU"/>
        </w:rPr>
        <w:t xml:space="preserve">  </w:t>
      </w:r>
      <w:r w:rsidR="007E3100" w:rsidRPr="003B30DF">
        <w:rPr>
          <w:rFonts w:ascii="Times New Roman" w:hAnsi="Times New Roman" w:cs="Times New Roman"/>
          <w:lang w:val="ru-RU"/>
        </w:rPr>
        <w:t xml:space="preserve">      </w:t>
      </w:r>
      <w:r w:rsidR="0096485A" w:rsidRPr="003B30DF">
        <w:rPr>
          <w:rFonts w:ascii="Times New Roman" w:hAnsi="Times New Roman" w:cs="Times New Roman"/>
          <w:lang w:val="ru-RU"/>
        </w:rPr>
        <w:t xml:space="preserve">  </w:t>
      </w:r>
      <w:r w:rsidR="003511B5" w:rsidRPr="003B30DF">
        <w:rPr>
          <w:rFonts w:ascii="Times New Roman" w:hAnsi="Times New Roman" w:cs="Times New Roman"/>
          <w:lang w:val="ru-RU"/>
        </w:rPr>
        <w:t xml:space="preserve">        </w:t>
      </w:r>
      <w:r w:rsidR="003511B5" w:rsidRPr="003B30DF">
        <w:rPr>
          <w:rFonts w:ascii="Times New Roman" w:eastAsia="MS Mincho" w:hAnsi="Times New Roman" w:cs="Times New Roman"/>
          <w:lang w:val="ru-RU"/>
        </w:rPr>
        <w:t xml:space="preserve">                     </w:t>
      </w:r>
      <w:r w:rsidR="007E3100" w:rsidRPr="003B30DF">
        <w:rPr>
          <w:rFonts w:ascii="Times New Roman" w:hAnsi="Times New Roman" w:cs="Times New Roman"/>
          <w:lang w:val="ru-RU"/>
        </w:rPr>
        <w:t xml:space="preserve">   </w:t>
      </w:r>
      <w:r w:rsidR="00656E20" w:rsidRPr="003B30DF">
        <w:rPr>
          <w:rFonts w:ascii="Times New Roman" w:hAnsi="Times New Roman" w:cs="Times New Roman"/>
          <w:lang w:val="ru-RU"/>
        </w:rPr>
        <w:t xml:space="preserve">      </w:t>
      </w:r>
      <w:r w:rsidR="003511B5" w:rsidRPr="003B30DF">
        <w:rPr>
          <w:rFonts w:ascii="Times New Roman" w:hAnsi="Times New Roman" w:cs="Times New Roman"/>
          <w:lang w:val="ru-RU"/>
        </w:rPr>
        <w:t xml:space="preserve">       </w:t>
      </w:r>
    </w:p>
    <w:p w:rsidR="009817CA" w:rsidRPr="003B30DF" w:rsidRDefault="009817CA" w:rsidP="003511B5">
      <w:pPr>
        <w:ind w:left="-567"/>
        <w:rPr>
          <w:rFonts w:ascii="Times New Roman" w:eastAsia="Calibri" w:hAnsi="Times New Roman" w:cs="Times New Roman"/>
          <w:noProof/>
          <w:lang w:val="ru-RU" w:eastAsia="ru-RU"/>
        </w:rPr>
      </w:pPr>
    </w:p>
    <w:p w:rsidR="00481C76" w:rsidRPr="003B30DF" w:rsidRDefault="00481C76" w:rsidP="003511B5">
      <w:pPr>
        <w:ind w:left="-567"/>
        <w:rPr>
          <w:rFonts w:ascii="Times New Roman" w:hAnsi="Times New Roman" w:cs="Times New Roman"/>
          <w:lang w:val="ru-RU"/>
        </w:rPr>
      </w:pPr>
    </w:p>
    <w:p w:rsidR="003511B5" w:rsidRPr="0081023B" w:rsidRDefault="003B30DF" w:rsidP="006B0393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ДЕЛОВАЯ ПРОГРАММА</w:t>
      </w:r>
    </w:p>
    <w:p w:rsidR="003511B5" w:rsidRDefault="00AB6457" w:rsidP="00F740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="007E3100"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r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A436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ТРЕТЬЯ </w:t>
      </w:r>
      <w:r w:rsidR="00F740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МЕЖДУНАРОДНАЯ</w:t>
      </w:r>
      <w:r w:rsidR="003B30DF"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740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ПРОМЫШЛЕННАЯ</w:t>
      </w:r>
      <w:r w:rsidR="003511B5"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ВЫСТАВК</w:t>
      </w:r>
      <w:r w:rsidR="00F740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:rsidR="00CE5AF8" w:rsidRPr="00041EFF" w:rsidRDefault="003511B5" w:rsidP="003B3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</w:pPr>
      <w:r w:rsidRPr="00041EF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«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</w:rPr>
        <w:t>EXPO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</w:rPr>
        <w:t>RUSSIA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</w:rPr>
        <w:t>UZBEKISTAN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20</w:t>
      </w:r>
      <w:r w:rsidR="00A4365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20</w:t>
      </w:r>
      <w:r w:rsidR="007A4EE7"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» </w:t>
      </w:r>
      <w:r w:rsidR="00DD28A5" w:rsidRPr="00041EFF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 xml:space="preserve">  </w:t>
      </w:r>
    </w:p>
    <w:p w:rsidR="0081023B" w:rsidRPr="00ED0901" w:rsidRDefault="00ED0901" w:rsidP="003B3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ED0901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и </w:t>
      </w:r>
      <w:r w:rsidR="001C7FD2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Ташкентский</w:t>
      </w:r>
      <w:r w:rsidR="00F740E3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Бизнес-форум</w:t>
      </w:r>
    </w:p>
    <w:p w:rsidR="00963387" w:rsidRPr="00361135" w:rsidRDefault="00CE5AF8" w:rsidP="003B3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7030A0"/>
          <w:lang w:val="ru-RU"/>
        </w:rPr>
      </w:pPr>
      <w:r w:rsidRPr="00361135">
        <w:rPr>
          <w:rFonts w:ascii="Times New Roman" w:hAnsi="Times New Roman" w:cs="Times New Roman"/>
          <w:b/>
          <w:color w:val="7030A0"/>
          <w:lang w:val="ru-RU"/>
        </w:rPr>
        <w:t>2</w:t>
      </w:r>
      <w:r w:rsidR="000047FC">
        <w:rPr>
          <w:rFonts w:ascii="Times New Roman" w:hAnsi="Times New Roman" w:cs="Times New Roman"/>
          <w:b/>
          <w:color w:val="7030A0"/>
          <w:lang w:val="ru-RU"/>
        </w:rPr>
        <w:t>2</w:t>
      </w:r>
      <w:r w:rsidRPr="00361135">
        <w:rPr>
          <w:rFonts w:ascii="Times New Roman" w:hAnsi="Times New Roman" w:cs="Times New Roman"/>
          <w:b/>
          <w:color w:val="7030A0"/>
          <w:lang w:val="ru-RU"/>
        </w:rPr>
        <w:t>-2</w:t>
      </w:r>
      <w:r w:rsidR="000047FC">
        <w:rPr>
          <w:rFonts w:ascii="Times New Roman" w:hAnsi="Times New Roman" w:cs="Times New Roman"/>
          <w:b/>
          <w:color w:val="7030A0"/>
          <w:lang w:val="ru-RU"/>
        </w:rPr>
        <w:t>4</w:t>
      </w:r>
      <w:r w:rsidR="00A43655">
        <w:rPr>
          <w:rFonts w:ascii="Times New Roman" w:hAnsi="Times New Roman" w:cs="Times New Roman"/>
          <w:b/>
          <w:color w:val="7030A0"/>
          <w:lang w:val="ru-RU"/>
        </w:rPr>
        <w:t xml:space="preserve"> апреля 2020</w:t>
      </w:r>
      <w:r w:rsidRPr="00361135">
        <w:rPr>
          <w:rFonts w:ascii="Times New Roman" w:hAnsi="Times New Roman" w:cs="Times New Roman"/>
          <w:b/>
          <w:color w:val="7030A0"/>
          <w:lang w:val="ru-RU"/>
        </w:rPr>
        <w:t xml:space="preserve"> года</w:t>
      </w:r>
      <w:r w:rsidR="00DD28A5" w:rsidRPr="00361135">
        <w:rPr>
          <w:rFonts w:ascii="Times New Roman" w:hAnsi="Times New Roman" w:cs="Times New Roman"/>
          <w:b/>
          <w:color w:val="7030A0"/>
          <w:lang w:val="ru-RU"/>
        </w:rPr>
        <w:t xml:space="preserve"> </w:t>
      </w:r>
    </w:p>
    <w:p w:rsidR="00AB6457" w:rsidRPr="0081023B" w:rsidRDefault="00AB6457" w:rsidP="009E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 w:eastAsia="ru-RU"/>
        </w:rPr>
      </w:pPr>
      <w:r w:rsidRPr="0081023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 w:eastAsia="ru-RU"/>
        </w:rPr>
        <w:t>Дворец творчества молодежи</w:t>
      </w:r>
    </w:p>
    <w:p w:rsidR="00B64A59" w:rsidRPr="00DD4D1C" w:rsidRDefault="00AB6457" w:rsidP="00DD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ru-RU" w:eastAsia="ru-RU"/>
        </w:rPr>
      </w:pPr>
      <w:r w:rsidRPr="00B46CF2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ru-RU" w:eastAsia="ru-RU"/>
        </w:rPr>
        <w:t xml:space="preserve">Ташкент, просп. </w:t>
      </w:r>
      <w:r w:rsidR="00DD4D1C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ru-RU" w:eastAsia="ru-RU"/>
        </w:rPr>
        <w:t>Мустакиллик, 2</w:t>
      </w:r>
    </w:p>
    <w:p w:rsidR="00B64A59" w:rsidRDefault="00B64A59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tbl>
      <w:tblPr>
        <w:tblW w:w="9812" w:type="dxa"/>
        <w:tblInd w:w="284" w:type="dxa"/>
        <w:tblLook w:val="0000" w:firstRow="0" w:lastRow="0" w:firstColumn="0" w:lastColumn="0" w:noHBand="0" w:noVBand="0"/>
      </w:tblPr>
      <w:tblGrid>
        <w:gridCol w:w="1854"/>
        <w:gridCol w:w="5918"/>
        <w:gridCol w:w="2040"/>
      </w:tblGrid>
      <w:tr w:rsidR="00611746" w:rsidRPr="00B64A59" w:rsidTr="00611746">
        <w:trPr>
          <w:trHeight w:val="510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B64A59" w:rsidRDefault="00611746" w:rsidP="00840080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840080" w:rsidRDefault="00611746" w:rsidP="00840080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840080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Название мероприятия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, место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840080" w:rsidRDefault="00611746" w:rsidP="00840080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О</w:t>
            </w:r>
            <w:r w:rsidRPr="00840080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тветственные</w:t>
            </w:r>
          </w:p>
        </w:tc>
      </w:tr>
      <w:tr w:rsidR="00611746" w:rsidRPr="00611746" w:rsidTr="00611746">
        <w:trPr>
          <w:trHeight w:val="177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B64A59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12.00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6C7A78" w:rsidRDefault="00611746" w:rsidP="00042B43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6C7A7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 xml:space="preserve">Пресс-конференция </w:t>
            </w:r>
            <w:r w:rsidRPr="006C7A78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с участием</w:t>
            </w:r>
            <w:r w:rsidRPr="006C7A7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6C7A78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 xml:space="preserve">руководителей Оргкомитета, Посольства, Торгпредства, ТПП РУ, посвященная открытию выставки. Место проведения: Торгово-промышленная палата Республики Узбекистан. </w:t>
            </w:r>
          </w:p>
          <w:p w:rsidR="00611746" w:rsidRPr="006C7A78" w:rsidRDefault="00611746" w:rsidP="00042B43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6C7A78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Адрес: г.</w:t>
            </w:r>
            <w:r w:rsidRPr="006C7A78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</w:rPr>
              <w:t> </w:t>
            </w:r>
            <w:r w:rsidRPr="006C7A78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 xml:space="preserve">Ташкент, проспект Амира </w:t>
            </w:r>
            <w:proofErr w:type="spellStart"/>
            <w:r w:rsidRPr="006C7A78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Темура</w:t>
            </w:r>
            <w:proofErr w:type="spellEnd"/>
            <w:r w:rsidRPr="006C7A78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, 4.</w:t>
            </w:r>
          </w:p>
          <w:p w:rsidR="00611746" w:rsidRPr="00840080" w:rsidRDefault="0061174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B64A59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611746" w:rsidTr="00611746">
        <w:trPr>
          <w:trHeight w:val="177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B64A59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6C7A7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9.00-21.00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6A327C" w:rsidRDefault="0061174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 w:rsidRPr="006C7A78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Заезд участников выставки</w:t>
            </w:r>
            <w:r w:rsidRPr="00FE0AC5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, </w:t>
            </w:r>
            <w:r w:rsidRPr="006A327C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Дворец творчества молодежи</w:t>
            </w:r>
          </w:p>
          <w:p w:rsidR="00611746" w:rsidRPr="00B64A59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B64A59" w:rsidRDefault="0061174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0E78B1" w:rsidTr="00611746">
        <w:trPr>
          <w:trHeight w:val="177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B64A59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6C7A7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11:00 - 12:00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Default="00611746" w:rsidP="005518FC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 w:rsidRPr="006C7A78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Церемония официального открытия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выставки </w:t>
            </w:r>
            <w:r w:rsidRPr="006C7A78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«</w:t>
            </w:r>
            <w:r w:rsidRPr="006C7A78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EXPO</w:t>
            </w:r>
            <w:r w:rsidRPr="006C7A78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-</w:t>
            </w:r>
            <w:r w:rsidRPr="006C7A78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RUSSIA</w:t>
            </w:r>
            <w:r w:rsidRPr="006C7A78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6C7A78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UZBEKISTAN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» и</w:t>
            </w:r>
            <w:r w:rsidRPr="006C7A78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</w:p>
          <w:p w:rsidR="00611746" w:rsidRPr="00543378" w:rsidRDefault="00611746" w:rsidP="005518FC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 w:rsidRPr="006C7A78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Бизнес-Форума, этаж 2, выставочный зал.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6A327C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Дворец творчества молодежи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, ( этаж 2)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B64A59" w:rsidRDefault="0061174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611746" w:rsidTr="00611746">
        <w:trPr>
          <w:trHeight w:val="177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B64A59" w:rsidRDefault="00611746" w:rsidP="00042B4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54337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13: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0</w:t>
            </w:r>
            <w:r w:rsidRPr="0054337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0 – 14:30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6A327C" w:rsidRDefault="00611746" w:rsidP="00BD512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 w:rsidRPr="008D3A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Пленарное заседание (для Минэкономразвития)</w:t>
            </w:r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на тему: </w:t>
            </w:r>
            <w:r w:rsidRPr="006024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«О ходе реализации торгово-экономических соглашений и </w:t>
            </w:r>
            <w:proofErr w:type="spellStart"/>
            <w:r w:rsidRPr="006024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меморан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6024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думов</w:t>
            </w:r>
            <w:proofErr w:type="spellEnd"/>
            <w:r w:rsidRPr="006024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России и Узбекистана на период до 2024 года. Новый этап российско-</w:t>
            </w:r>
            <w:proofErr w:type="spellStart"/>
            <w:r w:rsidRPr="006024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узбекистанского</w:t>
            </w:r>
            <w:proofErr w:type="spellEnd"/>
            <w:r w:rsidRPr="006024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межрегионального </w:t>
            </w:r>
            <w:proofErr w:type="spellStart"/>
            <w:proofErr w:type="gramStart"/>
            <w:r w:rsidRPr="006024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сотрудничест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6024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ва</w:t>
            </w:r>
            <w:proofErr w:type="spellEnd"/>
            <w:proofErr w:type="gramEnd"/>
            <w:r w:rsidRPr="006024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: проекты и кластеры. Цифровая трансформация – новая реальность для России и Узбекистана. 2020 - Год развития науки, просвещения и цифровой экономики Узбекистана». </w:t>
            </w:r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Узбекистан, </w:t>
            </w:r>
            <w:r w:rsidRPr="006C7A78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Дворец творчества молодежи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, (</w:t>
            </w:r>
            <w:r w:rsidRPr="00042B4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этаж 1, зал 1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8D3AB0" w:rsidRDefault="00611746" w:rsidP="00BD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Департамент </w:t>
            </w:r>
            <w:proofErr w:type="spellStart"/>
            <w:proofErr w:type="gramStart"/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евра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зийской</w:t>
            </w:r>
            <w:proofErr w:type="spellEnd"/>
            <w:proofErr w:type="gramEnd"/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интеграции и стран СНГ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proofErr w:type="spellStart"/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экономразвития</w:t>
            </w:r>
            <w:proofErr w:type="spellEnd"/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Ф</w:t>
            </w:r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; Министерство эко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proofErr w:type="spellStart"/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номики</w:t>
            </w:r>
            <w:proofErr w:type="spellEnd"/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промыш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ленности</w:t>
            </w:r>
            <w:proofErr w:type="spellEnd"/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Министер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ство</w:t>
            </w:r>
            <w:proofErr w:type="spellEnd"/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инновацион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ного</w:t>
            </w:r>
            <w:proofErr w:type="spellEnd"/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РУз</w:t>
            </w:r>
            <w:proofErr w:type="spellEnd"/>
            <w:r w:rsidRPr="008D3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611746" w:rsidRPr="00B64A59" w:rsidRDefault="00611746" w:rsidP="006024A6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611746" w:rsidTr="00611746">
        <w:trPr>
          <w:trHeight w:val="177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543378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15:30- 17:30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Default="00611746" w:rsidP="00BD5121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 w:rsidRPr="008516EC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Круглый стол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 на тему: «Перспективы сотрудничества в сфере агропромышленного комплекса.</w:t>
            </w:r>
            <w:r w:rsidRPr="005822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«О расширении российских инвестиций в АПК Узбекистана, в том числе с помощью</w:t>
            </w:r>
            <w:r w:rsidRPr="00262D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62D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/>
              </w:rPr>
              <w:t>создания в 2020 году «Агрозон–Кластеров» выращивающих зерновые культуры в России и плодоовощную продукцию в Узбекистане.</w:t>
            </w:r>
            <w:r w:rsidRPr="00262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62D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/>
              </w:rPr>
              <w:t xml:space="preserve">Внедрение инновационных технологий в АПК стран Центральной Азии». </w:t>
            </w:r>
            <w:r w:rsidRPr="00262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Перспективы запуска «Экспортных </w:t>
            </w:r>
            <w:proofErr w:type="spellStart"/>
            <w:r w:rsidRPr="00262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агропоездов</w:t>
            </w:r>
            <w:proofErr w:type="spellEnd"/>
            <w:r w:rsidRPr="00262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» по территории Узбекистана. России и Казахстана в целях повышения эффективности международного «Зеленого коридора» для поставок сельхозпродукции на рынки наших стран»</w:t>
            </w:r>
            <w:r w:rsidRPr="00262DC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  <w:r w:rsidRPr="00262DC9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С</w:t>
            </w:r>
            <w:r w:rsidRPr="008516EC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овместно с Министерством сельского хозяйс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тва Узбекистана, </w:t>
            </w:r>
          </w:p>
          <w:p w:rsidR="00611746" w:rsidRDefault="00611746" w:rsidP="00BD5121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6C7A78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Дворец творчества молодежи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 xml:space="preserve"> (этаж 1, зал 1).</w:t>
            </w:r>
          </w:p>
          <w:p w:rsidR="00611746" w:rsidRPr="00BD5121" w:rsidRDefault="00611746" w:rsidP="00BD5121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543378" w:rsidRDefault="00611746" w:rsidP="00042B4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611746" w:rsidTr="00611746">
        <w:trPr>
          <w:trHeight w:val="177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B64A59" w:rsidRDefault="00611746" w:rsidP="005518F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54337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4</w:t>
            </w:r>
            <w:r w:rsidRPr="0054337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:30 – 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6</w:t>
            </w:r>
            <w:r w:rsidRPr="0054337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:30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19434A" w:rsidRDefault="00611746" w:rsidP="00BD512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 w:rsidRPr="00543378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Круглый стол по вопросам расширения российско-узбекского сотрудничества в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сфере медицины и фармацевтики.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19434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«Телемедицина, Фармацевтика, Цифровые отраслевые решения в области медицины. </w:t>
            </w:r>
            <w:r w:rsidRPr="0019434A"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 xml:space="preserve">Достижения российских и узбекских компаний в производстве фармацевтической продукции и медицинских изделий. </w:t>
            </w:r>
            <w:r w:rsidRPr="0019434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Обеспечение населения удаленных территорий телемедицинской помощью». </w:t>
            </w:r>
            <w:r w:rsidRPr="0019434A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  </w:t>
            </w:r>
          </w:p>
          <w:p w:rsidR="00611746" w:rsidRPr="00B64A59" w:rsidRDefault="00611746" w:rsidP="00BD512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 w:rsidRPr="006C7A78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Дворец творчества молодежи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, (</w:t>
            </w:r>
            <w:r w:rsidRPr="00042B4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 xml:space="preserve">этаж 1, зал 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2)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B64A59" w:rsidRDefault="00611746" w:rsidP="005433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611746" w:rsidTr="00611746">
        <w:trPr>
          <w:trHeight w:val="274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B64A59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10.00-18.00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B64A59" w:rsidRDefault="00611746" w:rsidP="00BD512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Работа выставочной экспозиции, </w:t>
            </w:r>
            <w:r w:rsidRPr="005518FC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Дворец творчества молодежи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B64A59" w:rsidRDefault="00611746" w:rsidP="00CB58B0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611746" w:rsidTr="00611746">
        <w:trPr>
          <w:trHeight w:val="274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B64A59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Время уточняется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6024A6" w:rsidRDefault="00611746" w:rsidP="00BD512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 w:rsidRPr="006024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val="ru-RU"/>
              </w:rPr>
              <w:t>Панельная сессия:</w:t>
            </w:r>
            <w:r w:rsidRPr="006024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1943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«Перспективы экономического сотрудничества России и Узбекистана с Социалистической Республикой Вьетнам и другими странами АСЕАН в контексте расширения Зоны свободной торговли ЕАЭС.</w:t>
            </w:r>
            <w:r w:rsidRPr="006024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 w:rsidRPr="006024A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Модератор: Руководитель проекта «Новая экономика» Комитета Государственной Думы Федерального Собрания Российской Федерации по международным делам Любовь Викторовна СТРОЖАЕВА. Планируется обсудить ход реализации решений Седьмого заседания </w:t>
            </w:r>
            <w:proofErr w:type="spellStart"/>
            <w:r w:rsidRPr="006024A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Узбекско</w:t>
            </w:r>
            <w:proofErr w:type="spellEnd"/>
            <w:r w:rsidRPr="006024A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-Вьетнамской </w:t>
            </w:r>
            <w:proofErr w:type="spellStart"/>
            <w:r w:rsidRPr="006024A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Межправкомиссии</w:t>
            </w:r>
            <w:proofErr w:type="spellEnd"/>
            <w:r w:rsidRPr="006024A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по торгово-экономическому сотрудничеству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B64A59" w:rsidRDefault="00611746" w:rsidP="00FD237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611746" w:rsidTr="00611746">
        <w:trPr>
          <w:trHeight w:val="274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B64A59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F933B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10:00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-12.00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6024A6" w:rsidRDefault="00611746" w:rsidP="00BD512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 w:rsidRPr="006024A6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Презентация регионов России и Узбекистана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. Презентация альманаха «Высокие технологии: Россия-ЕАЭС-АСЕАН»</w:t>
            </w:r>
            <w:r w:rsidRPr="006024A6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6024A6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Дворец творчества молодежи, (</w:t>
            </w:r>
            <w:r w:rsidRPr="006024A6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этаж 1, зал 1)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B64A59" w:rsidRDefault="00611746" w:rsidP="00424B8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611746" w:rsidTr="00611746">
        <w:trPr>
          <w:trHeight w:val="274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B64A59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F933B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12:30 – 14:30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F933B3" w:rsidRDefault="00611746" w:rsidP="00297C04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Круглый стол по вопросам сотрудничества в энергетике </w:t>
            </w:r>
            <w:r w:rsidRPr="00F933B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«Актуальные вопросы взаимодействия России и Узбекистана в энергетики, разработки энергосберегающих технологий», </w:t>
            </w:r>
            <w:r w:rsidRPr="006C7A78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Дворец творчества молодежи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, (</w:t>
            </w:r>
            <w:r w:rsidRPr="00042B4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этаж 1, зал 1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)</w:t>
            </w:r>
          </w:p>
          <w:p w:rsidR="00611746" w:rsidRPr="00B64A59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B64A59" w:rsidRDefault="00611746" w:rsidP="00424B8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611746" w:rsidTr="00611746">
        <w:trPr>
          <w:trHeight w:val="274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F933B3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14:30 – 15:30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Default="00611746" w:rsidP="00297C04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042B4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 xml:space="preserve">Круглый стол по вопросам </w:t>
            </w:r>
            <w:r w:rsidRPr="00BD5121">
              <w:rPr>
                <w:rFonts w:ascii="Times New Roman" w:eastAsia="Arial Unicode MS" w:hAnsi="Times New Roman" w:cs="Times New Roman"/>
                <w:b/>
                <w:i/>
                <w:iCs/>
                <w:color w:val="0D0D0D" w:themeColor="text1" w:themeTint="F2"/>
                <w:sz w:val="20"/>
                <w:szCs w:val="20"/>
                <w:lang w:val="ru-RU"/>
              </w:rPr>
              <w:t>расширения российско-узбекского сотрудничества в сфере промышленного и гражданского строительства и архитектуры,</w:t>
            </w:r>
            <w:r w:rsidRPr="00042B4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6C7A78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Дворец творчества молодежи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, (</w:t>
            </w:r>
            <w:r w:rsidRPr="00042B4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этаж 1, зал 1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)</w:t>
            </w:r>
          </w:p>
          <w:p w:rsidR="00611746" w:rsidRPr="00F933B3" w:rsidRDefault="00611746" w:rsidP="00F933B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F933B3" w:rsidRDefault="00611746" w:rsidP="00042B4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611746" w:rsidTr="00611746">
        <w:trPr>
          <w:trHeight w:val="274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B64A59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F933B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 xml:space="preserve">16:00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-18.00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F933B3" w:rsidRDefault="00611746" w:rsidP="00297C04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Флористическое шоу    </w:t>
            </w:r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PREMIUM</w:t>
            </w:r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WORLD</w:t>
            </w:r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FLORAL</w:t>
            </w:r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SHOW</w:t>
            </w:r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by</w:t>
            </w:r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Araik</w:t>
            </w:r>
            <w:proofErr w:type="spellEnd"/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Galstyan</w:t>
            </w:r>
            <w:proofErr w:type="spellEnd"/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, </w:t>
            </w:r>
            <w:r w:rsidRPr="006C7A78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Дворец творчества молодежи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, (</w:t>
            </w:r>
            <w:r w:rsidRPr="00042B4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этаж 1,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 xml:space="preserve"> Кинозал)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F933B3" w:rsidRDefault="00611746" w:rsidP="00FD237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611746" w:rsidTr="00611746">
        <w:trPr>
          <w:trHeight w:val="274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F933B3" w:rsidRDefault="00611746" w:rsidP="00AF3CB4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10.00-17</w:t>
            </w:r>
            <w:r w:rsidRPr="00F933B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.00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F933B3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 w:rsidRPr="00F933B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Работа выставочной экспозиции, </w:t>
            </w:r>
            <w:r w:rsidRPr="00297C04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Дворец творчества молодежи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F933B3" w:rsidRDefault="00611746" w:rsidP="00F933B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611746" w:rsidTr="00611746">
        <w:trPr>
          <w:trHeight w:val="274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F933B3" w:rsidRDefault="00611746" w:rsidP="00AF3CB4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5603BE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1:0</w:t>
            </w:r>
            <w:r w:rsidRPr="005603BE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0 – 14:00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262DC9" w:rsidRDefault="00611746" w:rsidP="00096AB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262DC9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Круглый стол по вопросам сотрудничества в сфере науки и образования: </w:t>
            </w:r>
            <w:r w:rsidRPr="00262D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«Приоритетные направления совместной подготовки квалифицированных кадров для промышленности Узбекистана. О расширении сотрудничества России и Узбекистана в сфере науки, высшего и среднего профессионального образования. Обмен опытом развития вузовской науки и внедрения научно-технических достижений в промышленность».</w:t>
            </w:r>
            <w:r w:rsidRPr="00262D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участием представителей профильного Управления Администрации Президента РФ. </w:t>
            </w:r>
          </w:p>
          <w:p w:rsidR="00611746" w:rsidRPr="00096AB1" w:rsidRDefault="00611746" w:rsidP="00096AB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096AB1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Дворец творчества молодежи, (</w:t>
            </w:r>
            <w:r w:rsidRPr="00096AB1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этаж 1, зал 1)</w:t>
            </w:r>
          </w:p>
          <w:p w:rsidR="00611746" w:rsidRPr="00F933B3" w:rsidRDefault="00611746" w:rsidP="00096AB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F933B3" w:rsidRDefault="00611746" w:rsidP="005603BE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611746" w:rsidTr="00611746">
        <w:trPr>
          <w:trHeight w:val="274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F933B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15:00 – 16:30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F933B3" w:rsidRDefault="00611746" w:rsidP="00AF3CB4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 w:rsidRPr="00F933B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Круглый стол по сотрудничеству в сфере транспорта, </w:t>
            </w:r>
          </w:p>
          <w:p w:rsidR="00611746" w:rsidRPr="005603BE" w:rsidRDefault="00611746" w:rsidP="00AF3CB4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 w:rsidRPr="006C7A78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Дворец творчества молодежи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, (</w:t>
            </w:r>
            <w:r w:rsidRPr="00042B4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этаж 1, зал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5603BE" w:rsidRDefault="00611746" w:rsidP="00AF3CB4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611746" w:rsidTr="00611746">
        <w:trPr>
          <w:trHeight w:val="274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F933B3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15</w:t>
            </w:r>
            <w:r w:rsidRPr="005603BE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:00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F933B3" w:rsidRDefault="00611746" w:rsidP="005518F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 w:rsidRPr="005603BE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Торжественное вручение дипломов, </w:t>
            </w:r>
            <w:r w:rsidRPr="006C7A78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Дворец творчества молодежи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, (</w:t>
            </w:r>
            <w:r w:rsidRPr="00042B4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 xml:space="preserve">этаж 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F933B3" w:rsidRDefault="00611746" w:rsidP="005603BE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611746" w:rsidRPr="00611746" w:rsidTr="00611746">
        <w:trPr>
          <w:trHeight w:val="274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F933B3" w:rsidRDefault="00611746" w:rsidP="005518F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5603BE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7</w:t>
            </w:r>
            <w:r w:rsidRPr="005603BE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ru-RU"/>
              </w:rPr>
              <w:t>:00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46" w:rsidRPr="005603BE" w:rsidRDefault="00611746" w:rsidP="005603BE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 xml:space="preserve">Выезд экспонентов с выставочной экспозиции, </w:t>
            </w:r>
            <w:r w:rsidRPr="005603BE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val="ru-RU"/>
              </w:rPr>
              <w:t>Дворец творчества молодежи.</w:t>
            </w:r>
          </w:p>
          <w:p w:rsidR="00611746" w:rsidRPr="00F933B3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46" w:rsidRPr="00F933B3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</w:tbl>
    <w:p w:rsidR="00B64A59" w:rsidRDefault="00B64A59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p w:rsidR="005603BE" w:rsidRPr="005603BE" w:rsidRDefault="005603BE" w:rsidP="005603BE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de-AT"/>
        </w:rPr>
      </w:pP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Оргкомитет:119034, Москва, ул. Пречистенка, 10, тел</w:t>
      </w: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de-AT"/>
        </w:rPr>
        <w:t>/</w:t>
      </w: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факс</w:t>
      </w: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de-AT"/>
        </w:rPr>
        <w:t xml:space="preserve">: +7 (495) 721-32-36, </w:t>
      </w:r>
      <w:hyperlink r:id="rId8" w:history="1">
        <w:r w:rsidRPr="005603BE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  <w:lang w:val="de-AT"/>
          </w:rPr>
          <w:t>info@zarubezhexpo.ru</w:t>
        </w:r>
      </w:hyperlink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u w:val="single"/>
          <w:lang w:val="de-AT"/>
        </w:rPr>
        <w:t>,</w:t>
      </w: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de-AT"/>
        </w:rPr>
        <w:t xml:space="preserve">   </w:t>
      </w:r>
      <w:hyperlink r:id="rId9" w:history="1">
        <w:r w:rsidRPr="005603BE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  <w:lang w:val="de-AT"/>
          </w:rPr>
          <w:t>www.zarubezhexpo.ru</w:t>
        </w:r>
      </w:hyperlink>
    </w:p>
    <w:p w:rsidR="005603BE" w:rsidRPr="005603BE" w:rsidRDefault="005603BE" w:rsidP="005603BE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Забелина Светлана Анатольевна – дире</w:t>
      </w:r>
      <w:r w:rsidR="00A4365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ктор </w:t>
      </w: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АО «Зарубеж-Экспо» +7 (926) 524 97 47, </w:t>
      </w: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</w:rPr>
        <w:t>zabelina</w:t>
      </w: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@</w:t>
      </w:r>
      <w:proofErr w:type="spellStart"/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</w:rPr>
        <w:t>zarubezhexpo</w:t>
      </w:r>
      <w:proofErr w:type="spellEnd"/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.</w:t>
      </w:r>
      <w:proofErr w:type="spellStart"/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</w:rPr>
        <w:t>ru</w:t>
      </w:r>
      <w:proofErr w:type="spellEnd"/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,</w:t>
      </w:r>
    </w:p>
    <w:p w:rsidR="005603BE" w:rsidRDefault="005603BE" w:rsidP="005603BE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Николаев Анатолий Павлович – директор по международному сотрудничеству +7 (985) 722 99 16, </w:t>
      </w:r>
      <w:hyperlink r:id="rId10" w:history="1">
        <w:r w:rsidRPr="005603BE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</w:rPr>
          <w:t>nikolaev</w:t>
        </w:r>
        <w:r w:rsidRPr="005603BE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  <w:lang w:val="ru-RU"/>
          </w:rPr>
          <w:t>@</w:t>
        </w:r>
        <w:r w:rsidRPr="005603BE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</w:rPr>
          <w:t>zarubezhexpo</w:t>
        </w:r>
        <w:r w:rsidRPr="005603BE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  <w:lang w:val="ru-RU"/>
          </w:rPr>
          <w:t>.</w:t>
        </w:r>
        <w:proofErr w:type="spellStart"/>
        <w:r w:rsidRPr="005603BE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</w:rPr>
          <w:t>ru</w:t>
        </w:r>
        <w:proofErr w:type="spellEnd"/>
      </w:hyperlink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, </w:t>
      </w:r>
    </w:p>
    <w:p w:rsidR="005603BE" w:rsidRDefault="005603BE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p w:rsidR="00BD1190" w:rsidRDefault="00BD1190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bookmarkStart w:id="0" w:name="_GoBack"/>
      <w:bookmarkEnd w:id="0"/>
    </w:p>
    <w:p w:rsidR="00A43655" w:rsidRDefault="00A43655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p w:rsidR="00A43655" w:rsidRPr="00EA3295" w:rsidRDefault="00A43655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sectPr w:rsidR="00A43655" w:rsidRPr="00EA3295" w:rsidSect="003B30DF">
      <w:headerReference w:type="even" r:id="rId11"/>
      <w:headerReference w:type="default" r:id="rId12"/>
      <w:footerReference w:type="default" r:id="rId13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B0" w:rsidRDefault="008D3AB0" w:rsidP="0024129D">
      <w:pPr>
        <w:spacing w:after="0" w:line="240" w:lineRule="auto"/>
      </w:pPr>
      <w:r>
        <w:separator/>
      </w:r>
    </w:p>
  </w:endnote>
  <w:endnote w:type="continuationSeparator" w:id="0">
    <w:p w:rsidR="008D3AB0" w:rsidRDefault="008D3AB0" w:rsidP="002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B0" w:rsidRDefault="008D3AB0" w:rsidP="0024129D">
    <w:pPr>
      <w:pStyle w:val="a5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B0" w:rsidRDefault="008D3AB0" w:rsidP="0024129D">
      <w:pPr>
        <w:spacing w:after="0" w:line="240" w:lineRule="auto"/>
      </w:pPr>
      <w:r>
        <w:separator/>
      </w:r>
    </w:p>
  </w:footnote>
  <w:footnote w:type="continuationSeparator" w:id="0">
    <w:p w:rsidR="008D3AB0" w:rsidRDefault="008D3AB0" w:rsidP="002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646017740"/>
      <w:docPartObj>
        <w:docPartGallery w:val="Page Numbers (Top of Page)"/>
        <w:docPartUnique/>
      </w:docPartObj>
    </w:sdtPr>
    <w:sdtEndPr>
      <w:rPr>
        <w:rStyle w:val="af1"/>
      </w:rPr>
    </w:sdtEndPr>
    <w:sdtContent>
      <w:p w:rsidR="008D3AB0" w:rsidRDefault="008D3AB0" w:rsidP="00580C92">
        <w:pPr>
          <w:pStyle w:val="a3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611746">
          <w:rPr>
            <w:rStyle w:val="af1"/>
            <w:noProof/>
          </w:rPr>
          <w:t>2</w:t>
        </w:r>
        <w:r>
          <w:rPr>
            <w:rStyle w:val="af1"/>
          </w:rPr>
          <w:fldChar w:fldCharType="end"/>
        </w:r>
      </w:p>
    </w:sdtContent>
  </w:sdt>
  <w:p w:rsidR="008D3AB0" w:rsidRDefault="008D3AB0" w:rsidP="0070188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1614561263"/>
      <w:docPartObj>
        <w:docPartGallery w:val="Page Numbers (Top of Page)"/>
        <w:docPartUnique/>
      </w:docPartObj>
    </w:sdtPr>
    <w:sdtEndPr>
      <w:rPr>
        <w:rStyle w:val="af1"/>
      </w:rPr>
    </w:sdtEndPr>
    <w:sdtContent>
      <w:p w:rsidR="008D3AB0" w:rsidRDefault="008D3AB0" w:rsidP="00580C92">
        <w:pPr>
          <w:pStyle w:val="a3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3</w:t>
        </w:r>
        <w:r>
          <w:rPr>
            <w:rStyle w:val="af1"/>
          </w:rPr>
          <w:fldChar w:fldCharType="end"/>
        </w:r>
      </w:p>
    </w:sdtContent>
  </w:sdt>
  <w:p w:rsidR="008D3AB0" w:rsidRDefault="008D3AB0" w:rsidP="00701880">
    <w:pPr>
      <w:pStyle w:val="a3"/>
      <w:tabs>
        <w:tab w:val="clear" w:pos="4677"/>
        <w:tab w:val="clear" w:pos="9355"/>
      </w:tabs>
      <w:ind w:left="-709"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1E3"/>
    <w:multiLevelType w:val="hybridMultilevel"/>
    <w:tmpl w:val="DE7C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E62"/>
    <w:multiLevelType w:val="hybridMultilevel"/>
    <w:tmpl w:val="1B3E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1189"/>
    <w:multiLevelType w:val="multilevel"/>
    <w:tmpl w:val="3D8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36364"/>
    <w:multiLevelType w:val="hybridMultilevel"/>
    <w:tmpl w:val="8670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6761"/>
    <w:multiLevelType w:val="hybridMultilevel"/>
    <w:tmpl w:val="5BC88D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3DD5620"/>
    <w:multiLevelType w:val="hybridMultilevel"/>
    <w:tmpl w:val="7D6C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0EF1"/>
    <w:multiLevelType w:val="hybridMultilevel"/>
    <w:tmpl w:val="382C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D46F3"/>
    <w:multiLevelType w:val="hybridMultilevel"/>
    <w:tmpl w:val="1C4CDC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E643CD9"/>
    <w:multiLevelType w:val="hybridMultilevel"/>
    <w:tmpl w:val="20B8B014"/>
    <w:lvl w:ilvl="0" w:tplc="B57C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D4547F"/>
    <w:multiLevelType w:val="hybridMultilevel"/>
    <w:tmpl w:val="03CC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B1FBB"/>
    <w:multiLevelType w:val="hybridMultilevel"/>
    <w:tmpl w:val="B7DA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91163"/>
    <w:multiLevelType w:val="hybridMultilevel"/>
    <w:tmpl w:val="65C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EB8"/>
    <w:multiLevelType w:val="hybridMultilevel"/>
    <w:tmpl w:val="9102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6D55"/>
    <w:multiLevelType w:val="hybridMultilevel"/>
    <w:tmpl w:val="FAAC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12DB5"/>
    <w:multiLevelType w:val="hybridMultilevel"/>
    <w:tmpl w:val="2C48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47D4C"/>
    <w:multiLevelType w:val="hybridMultilevel"/>
    <w:tmpl w:val="643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078A6"/>
    <w:multiLevelType w:val="hybridMultilevel"/>
    <w:tmpl w:val="D39C81F4"/>
    <w:lvl w:ilvl="0" w:tplc="7A047D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6F3376"/>
    <w:multiLevelType w:val="multilevel"/>
    <w:tmpl w:val="85245E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B6F5783"/>
    <w:multiLevelType w:val="multilevel"/>
    <w:tmpl w:val="EBB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B36F84"/>
    <w:multiLevelType w:val="hybridMultilevel"/>
    <w:tmpl w:val="191C9A5E"/>
    <w:lvl w:ilvl="0" w:tplc="0419000F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5B862E4"/>
    <w:multiLevelType w:val="hybridMultilevel"/>
    <w:tmpl w:val="351C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314B5"/>
    <w:multiLevelType w:val="hybridMultilevel"/>
    <w:tmpl w:val="0F72019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20"/>
  </w:num>
  <w:num w:numId="11">
    <w:abstractNumId w:val="2"/>
  </w:num>
  <w:num w:numId="12">
    <w:abstractNumId w:val="12"/>
  </w:num>
  <w:num w:numId="13">
    <w:abstractNumId w:val="6"/>
  </w:num>
  <w:num w:numId="14">
    <w:abstractNumId w:val="0"/>
  </w:num>
  <w:num w:numId="15">
    <w:abstractNumId w:val="15"/>
  </w:num>
  <w:num w:numId="16">
    <w:abstractNumId w:val="14"/>
  </w:num>
  <w:num w:numId="17">
    <w:abstractNumId w:val="10"/>
  </w:num>
  <w:num w:numId="18">
    <w:abstractNumId w:val="1"/>
  </w:num>
  <w:num w:numId="19">
    <w:abstractNumId w:val="18"/>
  </w:num>
  <w:num w:numId="20">
    <w:abstractNumId w:val="5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mailMerge>
    <w:mainDocumentType w:val="formLetters"/>
    <w:linkToQuery/>
    <w:dataType w:val="textFile"/>
    <w:query w:val="SELECT * FROM `'факс ч 1$'` "/>
    <w:activeRecord w:val="-1"/>
  </w:mailMerge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5B"/>
    <w:rsid w:val="000047FC"/>
    <w:rsid w:val="0001566D"/>
    <w:rsid w:val="00024881"/>
    <w:rsid w:val="000305E8"/>
    <w:rsid w:val="0003324B"/>
    <w:rsid w:val="00035FEA"/>
    <w:rsid w:val="00041EFF"/>
    <w:rsid w:val="000428E9"/>
    <w:rsid w:val="00042B43"/>
    <w:rsid w:val="00046989"/>
    <w:rsid w:val="000509E4"/>
    <w:rsid w:val="00066CCD"/>
    <w:rsid w:val="00070238"/>
    <w:rsid w:val="00075C63"/>
    <w:rsid w:val="00077BA1"/>
    <w:rsid w:val="00086F1F"/>
    <w:rsid w:val="00096AB1"/>
    <w:rsid w:val="000A7B8C"/>
    <w:rsid w:val="000B18AF"/>
    <w:rsid w:val="000B3374"/>
    <w:rsid w:val="000B33DD"/>
    <w:rsid w:val="000B3E5C"/>
    <w:rsid w:val="000C2AD9"/>
    <w:rsid w:val="000E412B"/>
    <w:rsid w:val="000E5CAB"/>
    <w:rsid w:val="000E78B1"/>
    <w:rsid w:val="001064B8"/>
    <w:rsid w:val="00114748"/>
    <w:rsid w:val="001202AD"/>
    <w:rsid w:val="001377A8"/>
    <w:rsid w:val="001425A4"/>
    <w:rsid w:val="00144184"/>
    <w:rsid w:val="00151BE3"/>
    <w:rsid w:val="00157E2D"/>
    <w:rsid w:val="00162871"/>
    <w:rsid w:val="0016459B"/>
    <w:rsid w:val="0016639B"/>
    <w:rsid w:val="00175712"/>
    <w:rsid w:val="0019434A"/>
    <w:rsid w:val="00196E7B"/>
    <w:rsid w:val="001A609C"/>
    <w:rsid w:val="001B2894"/>
    <w:rsid w:val="001B2F0F"/>
    <w:rsid w:val="001C2920"/>
    <w:rsid w:val="001C7FD2"/>
    <w:rsid w:val="001E284B"/>
    <w:rsid w:val="001E2958"/>
    <w:rsid w:val="001E32F3"/>
    <w:rsid w:val="001E59B5"/>
    <w:rsid w:val="001F1AB8"/>
    <w:rsid w:val="001F3450"/>
    <w:rsid w:val="0020012C"/>
    <w:rsid w:val="002010A5"/>
    <w:rsid w:val="002060BC"/>
    <w:rsid w:val="00213B16"/>
    <w:rsid w:val="00214A48"/>
    <w:rsid w:val="00222B24"/>
    <w:rsid w:val="002240B5"/>
    <w:rsid w:val="00224A9E"/>
    <w:rsid w:val="00232171"/>
    <w:rsid w:val="0024129D"/>
    <w:rsid w:val="00242D7C"/>
    <w:rsid w:val="0026057B"/>
    <w:rsid w:val="00262DC9"/>
    <w:rsid w:val="00263173"/>
    <w:rsid w:val="00263FF7"/>
    <w:rsid w:val="00265656"/>
    <w:rsid w:val="00267723"/>
    <w:rsid w:val="00271FE5"/>
    <w:rsid w:val="002805D4"/>
    <w:rsid w:val="00286970"/>
    <w:rsid w:val="00297C04"/>
    <w:rsid w:val="002B7BCE"/>
    <w:rsid w:val="002C04D4"/>
    <w:rsid w:val="002C3BFE"/>
    <w:rsid w:val="002D1D89"/>
    <w:rsid w:val="002D2935"/>
    <w:rsid w:val="002D353F"/>
    <w:rsid w:val="002D4631"/>
    <w:rsid w:val="002D7719"/>
    <w:rsid w:val="002D7DDF"/>
    <w:rsid w:val="002E0191"/>
    <w:rsid w:val="002E0547"/>
    <w:rsid w:val="002E05F5"/>
    <w:rsid w:val="002E13CE"/>
    <w:rsid w:val="002E2B59"/>
    <w:rsid w:val="002E39D6"/>
    <w:rsid w:val="002E3A9F"/>
    <w:rsid w:val="002E414F"/>
    <w:rsid w:val="002E4FE7"/>
    <w:rsid w:val="002E5253"/>
    <w:rsid w:val="002E762B"/>
    <w:rsid w:val="0030061A"/>
    <w:rsid w:val="003075BB"/>
    <w:rsid w:val="00311428"/>
    <w:rsid w:val="00311D9C"/>
    <w:rsid w:val="0031637D"/>
    <w:rsid w:val="00332242"/>
    <w:rsid w:val="0033333A"/>
    <w:rsid w:val="00333B59"/>
    <w:rsid w:val="00336503"/>
    <w:rsid w:val="00344173"/>
    <w:rsid w:val="00345E64"/>
    <w:rsid w:val="00347F2A"/>
    <w:rsid w:val="003511B5"/>
    <w:rsid w:val="00361135"/>
    <w:rsid w:val="003670A4"/>
    <w:rsid w:val="00381DD9"/>
    <w:rsid w:val="00382F56"/>
    <w:rsid w:val="00396D8C"/>
    <w:rsid w:val="003B0055"/>
    <w:rsid w:val="003B2755"/>
    <w:rsid w:val="003B30DF"/>
    <w:rsid w:val="003B629A"/>
    <w:rsid w:val="003C450C"/>
    <w:rsid w:val="003C5D62"/>
    <w:rsid w:val="003C684A"/>
    <w:rsid w:val="003D28AA"/>
    <w:rsid w:val="003D4417"/>
    <w:rsid w:val="003D4A5F"/>
    <w:rsid w:val="003D7FA0"/>
    <w:rsid w:val="003E0432"/>
    <w:rsid w:val="003E6347"/>
    <w:rsid w:val="003E717C"/>
    <w:rsid w:val="003F0AEA"/>
    <w:rsid w:val="003F1157"/>
    <w:rsid w:val="003F171F"/>
    <w:rsid w:val="003F3122"/>
    <w:rsid w:val="003F3320"/>
    <w:rsid w:val="00400142"/>
    <w:rsid w:val="00402EC5"/>
    <w:rsid w:val="00406573"/>
    <w:rsid w:val="004154DD"/>
    <w:rsid w:val="0041778E"/>
    <w:rsid w:val="00420896"/>
    <w:rsid w:val="00420A69"/>
    <w:rsid w:val="00424B83"/>
    <w:rsid w:val="004260AA"/>
    <w:rsid w:val="00434206"/>
    <w:rsid w:val="00440593"/>
    <w:rsid w:val="00444264"/>
    <w:rsid w:val="00444617"/>
    <w:rsid w:val="00450977"/>
    <w:rsid w:val="00461101"/>
    <w:rsid w:val="00465DBA"/>
    <w:rsid w:val="00472777"/>
    <w:rsid w:val="0047277E"/>
    <w:rsid w:val="0047619A"/>
    <w:rsid w:val="004813DD"/>
    <w:rsid w:val="004818D0"/>
    <w:rsid w:val="00481C76"/>
    <w:rsid w:val="00482CDD"/>
    <w:rsid w:val="004844CC"/>
    <w:rsid w:val="00495388"/>
    <w:rsid w:val="00496ECA"/>
    <w:rsid w:val="004A06B6"/>
    <w:rsid w:val="004B261E"/>
    <w:rsid w:val="004B36C6"/>
    <w:rsid w:val="004C52C8"/>
    <w:rsid w:val="004D0325"/>
    <w:rsid w:val="004E0388"/>
    <w:rsid w:val="004E1429"/>
    <w:rsid w:val="004E189B"/>
    <w:rsid w:val="004F6AC5"/>
    <w:rsid w:val="00500988"/>
    <w:rsid w:val="005224E2"/>
    <w:rsid w:val="00532DFA"/>
    <w:rsid w:val="00534C2E"/>
    <w:rsid w:val="00543378"/>
    <w:rsid w:val="00543D53"/>
    <w:rsid w:val="005518FC"/>
    <w:rsid w:val="00556096"/>
    <w:rsid w:val="005603BE"/>
    <w:rsid w:val="005662C4"/>
    <w:rsid w:val="00580C92"/>
    <w:rsid w:val="0058445C"/>
    <w:rsid w:val="005A119E"/>
    <w:rsid w:val="005A2380"/>
    <w:rsid w:val="005A4B04"/>
    <w:rsid w:val="005B3D18"/>
    <w:rsid w:val="005C4DAE"/>
    <w:rsid w:val="005D2CB5"/>
    <w:rsid w:val="005D4343"/>
    <w:rsid w:val="005D7E12"/>
    <w:rsid w:val="005F5FC2"/>
    <w:rsid w:val="005F7C51"/>
    <w:rsid w:val="006023CB"/>
    <w:rsid w:val="006024A6"/>
    <w:rsid w:val="00604105"/>
    <w:rsid w:val="00605886"/>
    <w:rsid w:val="00607000"/>
    <w:rsid w:val="00611746"/>
    <w:rsid w:val="0062021A"/>
    <w:rsid w:val="006219F5"/>
    <w:rsid w:val="00621EA2"/>
    <w:rsid w:val="006234EB"/>
    <w:rsid w:val="006338AF"/>
    <w:rsid w:val="00641867"/>
    <w:rsid w:val="00643FAE"/>
    <w:rsid w:val="00646C92"/>
    <w:rsid w:val="00654782"/>
    <w:rsid w:val="00655ED1"/>
    <w:rsid w:val="00656E20"/>
    <w:rsid w:val="006807A2"/>
    <w:rsid w:val="00682FEB"/>
    <w:rsid w:val="006A119C"/>
    <w:rsid w:val="006A327C"/>
    <w:rsid w:val="006A38C6"/>
    <w:rsid w:val="006A4EB9"/>
    <w:rsid w:val="006A5782"/>
    <w:rsid w:val="006B0018"/>
    <w:rsid w:val="006B0393"/>
    <w:rsid w:val="006B0A3D"/>
    <w:rsid w:val="006C3A66"/>
    <w:rsid w:val="006C7A78"/>
    <w:rsid w:val="00701880"/>
    <w:rsid w:val="007117B5"/>
    <w:rsid w:val="00716A8B"/>
    <w:rsid w:val="00717A8C"/>
    <w:rsid w:val="00720CF7"/>
    <w:rsid w:val="00723F92"/>
    <w:rsid w:val="00731C07"/>
    <w:rsid w:val="00737F64"/>
    <w:rsid w:val="00740A94"/>
    <w:rsid w:val="00741C6C"/>
    <w:rsid w:val="007470CE"/>
    <w:rsid w:val="007471A6"/>
    <w:rsid w:val="00762EA1"/>
    <w:rsid w:val="007675D8"/>
    <w:rsid w:val="0077123D"/>
    <w:rsid w:val="007774E1"/>
    <w:rsid w:val="00793B0B"/>
    <w:rsid w:val="007A0504"/>
    <w:rsid w:val="007A2EEF"/>
    <w:rsid w:val="007A4EE7"/>
    <w:rsid w:val="007A78AE"/>
    <w:rsid w:val="007B09E2"/>
    <w:rsid w:val="007B3E82"/>
    <w:rsid w:val="007B69F5"/>
    <w:rsid w:val="007C5B12"/>
    <w:rsid w:val="007E3100"/>
    <w:rsid w:val="007E7CB8"/>
    <w:rsid w:val="007F0419"/>
    <w:rsid w:val="007F757E"/>
    <w:rsid w:val="00801284"/>
    <w:rsid w:val="0081023B"/>
    <w:rsid w:val="0082531D"/>
    <w:rsid w:val="00833325"/>
    <w:rsid w:val="00840080"/>
    <w:rsid w:val="008405F4"/>
    <w:rsid w:val="008410D1"/>
    <w:rsid w:val="008516EC"/>
    <w:rsid w:val="0085545B"/>
    <w:rsid w:val="00883DA8"/>
    <w:rsid w:val="0088544E"/>
    <w:rsid w:val="00886954"/>
    <w:rsid w:val="00890F5E"/>
    <w:rsid w:val="0089200D"/>
    <w:rsid w:val="008A1441"/>
    <w:rsid w:val="008A7067"/>
    <w:rsid w:val="008B1D4A"/>
    <w:rsid w:val="008B602D"/>
    <w:rsid w:val="008C3745"/>
    <w:rsid w:val="008D1709"/>
    <w:rsid w:val="008D1DC8"/>
    <w:rsid w:val="008D3AB0"/>
    <w:rsid w:val="008E18DD"/>
    <w:rsid w:val="008F0F5F"/>
    <w:rsid w:val="008F16BC"/>
    <w:rsid w:val="0090690F"/>
    <w:rsid w:val="00914087"/>
    <w:rsid w:val="00925EA7"/>
    <w:rsid w:val="00935EC7"/>
    <w:rsid w:val="00937360"/>
    <w:rsid w:val="00941CEC"/>
    <w:rsid w:val="00941E05"/>
    <w:rsid w:val="0094337A"/>
    <w:rsid w:val="00952E84"/>
    <w:rsid w:val="00957D3B"/>
    <w:rsid w:val="00962C6E"/>
    <w:rsid w:val="00963387"/>
    <w:rsid w:val="00963A61"/>
    <w:rsid w:val="0096485A"/>
    <w:rsid w:val="00967450"/>
    <w:rsid w:val="00972067"/>
    <w:rsid w:val="009817CA"/>
    <w:rsid w:val="00983A4B"/>
    <w:rsid w:val="00990C65"/>
    <w:rsid w:val="00991A79"/>
    <w:rsid w:val="0099444C"/>
    <w:rsid w:val="009C375E"/>
    <w:rsid w:val="009D1F5B"/>
    <w:rsid w:val="009D5D1A"/>
    <w:rsid w:val="009E0BB2"/>
    <w:rsid w:val="009E0F88"/>
    <w:rsid w:val="009E2B0C"/>
    <w:rsid w:val="009E386F"/>
    <w:rsid w:val="009E3B0F"/>
    <w:rsid w:val="009F39BE"/>
    <w:rsid w:val="00A03D27"/>
    <w:rsid w:val="00A04CB9"/>
    <w:rsid w:val="00A07CFB"/>
    <w:rsid w:val="00A13B92"/>
    <w:rsid w:val="00A207B0"/>
    <w:rsid w:val="00A20F21"/>
    <w:rsid w:val="00A23A71"/>
    <w:rsid w:val="00A26ACD"/>
    <w:rsid w:val="00A41249"/>
    <w:rsid w:val="00A43655"/>
    <w:rsid w:val="00A47854"/>
    <w:rsid w:val="00A60725"/>
    <w:rsid w:val="00A70D2B"/>
    <w:rsid w:val="00A80AFD"/>
    <w:rsid w:val="00A8360C"/>
    <w:rsid w:val="00A86726"/>
    <w:rsid w:val="00A9095E"/>
    <w:rsid w:val="00A967E2"/>
    <w:rsid w:val="00A96EEE"/>
    <w:rsid w:val="00AA7B8D"/>
    <w:rsid w:val="00AB0150"/>
    <w:rsid w:val="00AB096D"/>
    <w:rsid w:val="00AB52C1"/>
    <w:rsid w:val="00AB6457"/>
    <w:rsid w:val="00AC3CE2"/>
    <w:rsid w:val="00AC5E56"/>
    <w:rsid w:val="00AD3712"/>
    <w:rsid w:val="00AD6C01"/>
    <w:rsid w:val="00AE5DB1"/>
    <w:rsid w:val="00AE65D6"/>
    <w:rsid w:val="00AE668D"/>
    <w:rsid w:val="00AE7E3E"/>
    <w:rsid w:val="00AF3CB4"/>
    <w:rsid w:val="00AF44F9"/>
    <w:rsid w:val="00AF5E7D"/>
    <w:rsid w:val="00AF6E04"/>
    <w:rsid w:val="00B00CF7"/>
    <w:rsid w:val="00B2454F"/>
    <w:rsid w:val="00B350D1"/>
    <w:rsid w:val="00B46CF2"/>
    <w:rsid w:val="00B52BD0"/>
    <w:rsid w:val="00B5529A"/>
    <w:rsid w:val="00B57C28"/>
    <w:rsid w:val="00B64A59"/>
    <w:rsid w:val="00B73D58"/>
    <w:rsid w:val="00B7400D"/>
    <w:rsid w:val="00B824C5"/>
    <w:rsid w:val="00B82CCD"/>
    <w:rsid w:val="00B90680"/>
    <w:rsid w:val="00B97A4B"/>
    <w:rsid w:val="00B97A66"/>
    <w:rsid w:val="00BA2F9A"/>
    <w:rsid w:val="00BA33AC"/>
    <w:rsid w:val="00BA48A4"/>
    <w:rsid w:val="00BB1B97"/>
    <w:rsid w:val="00BC4E71"/>
    <w:rsid w:val="00BD1190"/>
    <w:rsid w:val="00BD3FA9"/>
    <w:rsid w:val="00BD5121"/>
    <w:rsid w:val="00BE2318"/>
    <w:rsid w:val="00BE2E67"/>
    <w:rsid w:val="00BE7454"/>
    <w:rsid w:val="00BF2EF9"/>
    <w:rsid w:val="00C03E8B"/>
    <w:rsid w:val="00C127C8"/>
    <w:rsid w:val="00C247EF"/>
    <w:rsid w:val="00C30AE2"/>
    <w:rsid w:val="00C31437"/>
    <w:rsid w:val="00C3717D"/>
    <w:rsid w:val="00C41F9A"/>
    <w:rsid w:val="00C46810"/>
    <w:rsid w:val="00C520E2"/>
    <w:rsid w:val="00C564DF"/>
    <w:rsid w:val="00C567D8"/>
    <w:rsid w:val="00C64D0D"/>
    <w:rsid w:val="00C64E38"/>
    <w:rsid w:val="00C66E69"/>
    <w:rsid w:val="00C72ABA"/>
    <w:rsid w:val="00C81EA2"/>
    <w:rsid w:val="00C87259"/>
    <w:rsid w:val="00C910D8"/>
    <w:rsid w:val="00C94175"/>
    <w:rsid w:val="00CA1202"/>
    <w:rsid w:val="00CB58B0"/>
    <w:rsid w:val="00CB6AAB"/>
    <w:rsid w:val="00CC6131"/>
    <w:rsid w:val="00CE1D40"/>
    <w:rsid w:val="00CE4266"/>
    <w:rsid w:val="00CE5AF8"/>
    <w:rsid w:val="00CF1970"/>
    <w:rsid w:val="00CF439D"/>
    <w:rsid w:val="00CF55D9"/>
    <w:rsid w:val="00D13606"/>
    <w:rsid w:val="00D407F4"/>
    <w:rsid w:val="00D436E6"/>
    <w:rsid w:val="00D4682F"/>
    <w:rsid w:val="00D57CCF"/>
    <w:rsid w:val="00D76C1B"/>
    <w:rsid w:val="00D811BC"/>
    <w:rsid w:val="00D81696"/>
    <w:rsid w:val="00D81E3F"/>
    <w:rsid w:val="00D90765"/>
    <w:rsid w:val="00D9098D"/>
    <w:rsid w:val="00D92896"/>
    <w:rsid w:val="00D94999"/>
    <w:rsid w:val="00D972BF"/>
    <w:rsid w:val="00DA7087"/>
    <w:rsid w:val="00DB0CD8"/>
    <w:rsid w:val="00DB586B"/>
    <w:rsid w:val="00DB74A8"/>
    <w:rsid w:val="00DC28D3"/>
    <w:rsid w:val="00DD25EC"/>
    <w:rsid w:val="00DD28A5"/>
    <w:rsid w:val="00DD4D1C"/>
    <w:rsid w:val="00DD59F0"/>
    <w:rsid w:val="00DD6D4C"/>
    <w:rsid w:val="00DF7E63"/>
    <w:rsid w:val="00E01D3A"/>
    <w:rsid w:val="00E041E4"/>
    <w:rsid w:val="00E05E08"/>
    <w:rsid w:val="00E10063"/>
    <w:rsid w:val="00E11A97"/>
    <w:rsid w:val="00E20CCF"/>
    <w:rsid w:val="00E20F9B"/>
    <w:rsid w:val="00E35B9F"/>
    <w:rsid w:val="00E36BF5"/>
    <w:rsid w:val="00E37EDD"/>
    <w:rsid w:val="00E41A26"/>
    <w:rsid w:val="00E44F0D"/>
    <w:rsid w:val="00E5205D"/>
    <w:rsid w:val="00E57F8F"/>
    <w:rsid w:val="00E73D09"/>
    <w:rsid w:val="00E74FC5"/>
    <w:rsid w:val="00E81772"/>
    <w:rsid w:val="00E82C48"/>
    <w:rsid w:val="00E869D2"/>
    <w:rsid w:val="00E92C73"/>
    <w:rsid w:val="00E97A3B"/>
    <w:rsid w:val="00EA3295"/>
    <w:rsid w:val="00EA36E1"/>
    <w:rsid w:val="00EB2A0B"/>
    <w:rsid w:val="00EB4019"/>
    <w:rsid w:val="00EB4422"/>
    <w:rsid w:val="00EB4B0B"/>
    <w:rsid w:val="00EB523C"/>
    <w:rsid w:val="00EB60AC"/>
    <w:rsid w:val="00EC2167"/>
    <w:rsid w:val="00EC69B1"/>
    <w:rsid w:val="00ED0082"/>
    <w:rsid w:val="00ED0901"/>
    <w:rsid w:val="00ED34C3"/>
    <w:rsid w:val="00ED496F"/>
    <w:rsid w:val="00ED66CB"/>
    <w:rsid w:val="00EE36D8"/>
    <w:rsid w:val="00EE56D6"/>
    <w:rsid w:val="00EF18F3"/>
    <w:rsid w:val="00F03883"/>
    <w:rsid w:val="00F07D02"/>
    <w:rsid w:val="00F23C96"/>
    <w:rsid w:val="00F34763"/>
    <w:rsid w:val="00F51B34"/>
    <w:rsid w:val="00F7122A"/>
    <w:rsid w:val="00F721DB"/>
    <w:rsid w:val="00F740E3"/>
    <w:rsid w:val="00F8159C"/>
    <w:rsid w:val="00F865E6"/>
    <w:rsid w:val="00F92F0C"/>
    <w:rsid w:val="00F933B3"/>
    <w:rsid w:val="00F9342C"/>
    <w:rsid w:val="00F9449A"/>
    <w:rsid w:val="00FA6EE3"/>
    <w:rsid w:val="00FB6913"/>
    <w:rsid w:val="00FD237C"/>
    <w:rsid w:val="00FD2E16"/>
    <w:rsid w:val="00FE0AC5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D7F8D36A-2CF1-47D6-B864-4DFD8279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E14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4129D"/>
  </w:style>
  <w:style w:type="paragraph" w:styleId="a5">
    <w:name w:val="footer"/>
    <w:basedOn w:val="a"/>
    <w:link w:val="a6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129D"/>
  </w:style>
  <w:style w:type="paragraph" w:styleId="a7">
    <w:name w:val="Balloon Text"/>
    <w:basedOn w:val="a"/>
    <w:link w:val="a8"/>
    <w:uiPriority w:val="99"/>
    <w:semiHidden/>
    <w:unhideWhenUsed/>
    <w:rsid w:val="0024129D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F865E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32">
    <w:name w:val="Основной текст 3 Знак"/>
    <w:basedOn w:val="a0"/>
    <w:link w:val="31"/>
    <w:rsid w:val="00F865E6"/>
    <w:rPr>
      <w:rFonts w:ascii="Times New Roman" w:eastAsia="Times New Roman" w:hAnsi="Times New Roman"/>
      <w:sz w:val="28"/>
      <w:lang w:val="pl-PL" w:eastAsia="pl-PL"/>
    </w:rPr>
  </w:style>
  <w:style w:type="character" w:styleId="a9">
    <w:name w:val="Strong"/>
    <w:basedOn w:val="a0"/>
    <w:uiPriority w:val="22"/>
    <w:qFormat/>
    <w:rsid w:val="00F865E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3324B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3324B"/>
    <w:rPr>
      <w:sz w:val="22"/>
      <w:szCs w:val="22"/>
      <w:lang w:eastAsia="en-US"/>
    </w:rPr>
  </w:style>
  <w:style w:type="paragraph" w:customStyle="1" w:styleId="1">
    <w:name w:val="Название 1"/>
    <w:next w:val="aa"/>
    <w:rsid w:val="0003324B"/>
    <w:pPr>
      <w:spacing w:before="120" w:after="220"/>
      <w:jc w:val="center"/>
    </w:pPr>
    <w:rPr>
      <w:rFonts w:ascii="Tahoma" w:eastAsia="Times New Roman" w:hAnsi="Tahoma"/>
      <w:b/>
      <w:bCs/>
      <w:sz w:val="36"/>
      <w:szCs w:val="36"/>
    </w:rPr>
  </w:style>
  <w:style w:type="paragraph" w:styleId="ac">
    <w:name w:val="Normal (Web)"/>
    <w:basedOn w:val="a"/>
    <w:rsid w:val="00925EA7"/>
    <w:pPr>
      <w:spacing w:before="60" w:after="60" w:line="240" w:lineRule="auto"/>
    </w:pPr>
    <w:rPr>
      <w:rFonts w:ascii="Tahoma" w:eastAsia="Arial Unicode MS" w:hAnsi="Tahoma" w:cs="Tahoma"/>
      <w:color w:val="1D2E67"/>
      <w:sz w:val="17"/>
      <w:szCs w:val="17"/>
      <w:lang w:eastAsia="ru-RU"/>
    </w:rPr>
  </w:style>
  <w:style w:type="character" w:customStyle="1" w:styleId="topicbody1">
    <w:name w:val="topic_body1"/>
    <w:basedOn w:val="a0"/>
    <w:rsid w:val="00925EA7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styleId="ad">
    <w:name w:val="List Paragraph"/>
    <w:basedOn w:val="a"/>
    <w:uiPriority w:val="72"/>
    <w:qFormat/>
    <w:rsid w:val="006023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e">
    <w:name w:val="Hyperlink"/>
    <w:basedOn w:val="a0"/>
    <w:unhideWhenUsed/>
    <w:rsid w:val="006023C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E1429"/>
    <w:rPr>
      <w:rFonts w:ascii="Cambria" w:eastAsia="Times New Roman" w:hAnsi="Cambria"/>
      <w:b/>
      <w:bCs/>
      <w:i/>
      <w:iCs/>
      <w:sz w:val="28"/>
      <w:szCs w:val="28"/>
      <w:lang w:val="pl-PL" w:eastAsia="pl-PL"/>
    </w:rPr>
  </w:style>
  <w:style w:type="paragraph" w:styleId="af">
    <w:name w:val="No Spacing"/>
    <w:uiPriority w:val="1"/>
    <w:qFormat/>
    <w:rsid w:val="004E1429"/>
    <w:rPr>
      <w:rFonts w:eastAsia="Times New Roman"/>
      <w:sz w:val="22"/>
      <w:szCs w:val="22"/>
    </w:rPr>
  </w:style>
  <w:style w:type="character" w:customStyle="1" w:styleId="hps">
    <w:name w:val="hps"/>
    <w:basedOn w:val="a0"/>
    <w:rsid w:val="0077123D"/>
  </w:style>
  <w:style w:type="table" w:styleId="af0">
    <w:name w:val="Table Grid"/>
    <w:basedOn w:val="a1"/>
    <w:uiPriority w:val="59"/>
    <w:rsid w:val="0022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unhideWhenUsed/>
    <w:rsid w:val="00701880"/>
  </w:style>
  <w:style w:type="character" w:customStyle="1" w:styleId="apple-converted-space">
    <w:name w:val="apple-converted-space"/>
    <w:basedOn w:val="a0"/>
    <w:rsid w:val="00941CEC"/>
  </w:style>
  <w:style w:type="character" w:styleId="af2">
    <w:name w:val="annotation reference"/>
    <w:basedOn w:val="a0"/>
    <w:uiPriority w:val="99"/>
    <w:semiHidden/>
    <w:unhideWhenUsed/>
    <w:rsid w:val="007B69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B69F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B69F5"/>
    <w:rPr>
      <w:rFonts w:asciiTheme="minorHAnsi" w:eastAsiaTheme="minorEastAsia" w:hAnsiTheme="minorHAnsi" w:cstheme="minorBidi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B69F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B69F5"/>
    <w:rPr>
      <w:rFonts w:asciiTheme="minorHAnsi" w:eastAsiaTheme="minorEastAsia" w:hAnsiTheme="minorHAnsi" w:cstheme="minorBidi"/>
      <w:b/>
      <w:bCs/>
      <w:lang w:val="en-US" w:eastAsia="en-US"/>
    </w:rPr>
  </w:style>
  <w:style w:type="character" w:styleId="af7">
    <w:name w:val="FollowedHyperlink"/>
    <w:basedOn w:val="a0"/>
    <w:uiPriority w:val="99"/>
    <w:semiHidden/>
    <w:unhideWhenUsed/>
    <w:rsid w:val="005A4B0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10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style9">
    <w:name w:val="style9"/>
    <w:basedOn w:val="a"/>
    <w:rsid w:val="00C72ABA"/>
    <w:pPr>
      <w:spacing w:after="1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kolaev@zarubezh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rubezhexp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Formika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Disigner</dc:creator>
  <cp:lastModifiedBy>Пользователь Windows</cp:lastModifiedBy>
  <cp:revision>7</cp:revision>
  <cp:lastPrinted>2018-11-09T06:36:00Z</cp:lastPrinted>
  <dcterms:created xsi:type="dcterms:W3CDTF">2020-01-29T17:20:00Z</dcterms:created>
  <dcterms:modified xsi:type="dcterms:W3CDTF">2020-01-30T09:34:00Z</dcterms:modified>
</cp:coreProperties>
</file>